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1903" w14:textId="218C74BD" w:rsidR="0096026A" w:rsidRPr="0096026A" w:rsidRDefault="0096026A" w:rsidP="0096026A">
      <w:pPr>
        <w:jc w:val="center"/>
        <w:rPr>
          <w:b/>
          <w:bCs/>
          <w:sz w:val="28"/>
          <w:szCs w:val="28"/>
        </w:rPr>
      </w:pPr>
      <w:r w:rsidRPr="60DDD976">
        <w:rPr>
          <w:b/>
          <w:bCs/>
          <w:sz w:val="28"/>
          <w:szCs w:val="28"/>
        </w:rPr>
        <w:t xml:space="preserve">Academic </w:t>
      </w:r>
      <w:r w:rsidR="0223D6D1" w:rsidRPr="60DDD976">
        <w:rPr>
          <w:b/>
          <w:bCs/>
          <w:sz w:val="28"/>
          <w:szCs w:val="28"/>
        </w:rPr>
        <w:t xml:space="preserve">Integrity </w:t>
      </w:r>
      <w:r w:rsidR="63EC6509" w:rsidRPr="60DDD976">
        <w:rPr>
          <w:b/>
          <w:bCs/>
          <w:sz w:val="28"/>
          <w:szCs w:val="28"/>
        </w:rPr>
        <w:t>Inquiry Request</w:t>
      </w:r>
      <w:r w:rsidR="338CAB78" w:rsidRPr="60DDD976">
        <w:rPr>
          <w:b/>
          <w:bCs/>
          <w:sz w:val="28"/>
          <w:szCs w:val="28"/>
        </w:rPr>
        <w:t xml:space="preserve"> </w:t>
      </w:r>
      <w:r w:rsidRPr="60DDD976">
        <w:rPr>
          <w:b/>
          <w:bCs/>
          <w:sz w:val="28"/>
          <w:szCs w:val="28"/>
        </w:rPr>
        <w:t>Form</w:t>
      </w:r>
    </w:p>
    <w:p w14:paraId="317B60F0" w14:textId="77777777" w:rsidR="0096026A" w:rsidRDefault="0096026A"/>
    <w:p w14:paraId="502BD4E8" w14:textId="4BC89C8C" w:rsidR="0096026A" w:rsidRDefault="0096026A"/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3645"/>
        <w:gridCol w:w="5820"/>
      </w:tblGrid>
      <w:tr w:rsidR="0096026A" w14:paraId="7B0AC13F" w14:textId="77777777" w:rsidTr="60DDD976">
        <w:trPr>
          <w:trHeight w:val="292"/>
        </w:trPr>
        <w:tc>
          <w:tcPr>
            <w:tcW w:w="3645" w:type="dxa"/>
          </w:tcPr>
          <w:p w14:paraId="0DCBB8CA" w14:textId="64599AAE" w:rsidR="0096026A" w:rsidRDefault="0096026A">
            <w:r>
              <w:t>Faculty</w:t>
            </w:r>
            <w:r w:rsidR="269A49D8">
              <w:t xml:space="preserve"> Member</w:t>
            </w:r>
            <w:r>
              <w:t>/Advisor Name</w:t>
            </w:r>
          </w:p>
        </w:tc>
        <w:tc>
          <w:tcPr>
            <w:tcW w:w="5820" w:type="dxa"/>
          </w:tcPr>
          <w:p w14:paraId="5B7CCFBC" w14:textId="77777777" w:rsidR="0096026A" w:rsidRDefault="0096026A"/>
        </w:tc>
      </w:tr>
      <w:tr w:rsidR="0096026A" w14:paraId="0F11554F" w14:textId="77777777" w:rsidTr="60DDD976">
        <w:trPr>
          <w:trHeight w:val="292"/>
        </w:trPr>
        <w:tc>
          <w:tcPr>
            <w:tcW w:w="3645" w:type="dxa"/>
          </w:tcPr>
          <w:p w14:paraId="66A47CDA" w14:textId="168D9386" w:rsidR="0096026A" w:rsidRDefault="0096026A">
            <w:r>
              <w:t>Date</w:t>
            </w:r>
          </w:p>
        </w:tc>
        <w:tc>
          <w:tcPr>
            <w:tcW w:w="5820" w:type="dxa"/>
          </w:tcPr>
          <w:p w14:paraId="4F56B7D9" w14:textId="77777777" w:rsidR="0096026A" w:rsidRDefault="0096026A"/>
        </w:tc>
      </w:tr>
      <w:tr w:rsidR="0096026A" w14:paraId="710E6BB5" w14:textId="77777777" w:rsidTr="60DDD976">
        <w:trPr>
          <w:trHeight w:val="292"/>
        </w:trPr>
        <w:tc>
          <w:tcPr>
            <w:tcW w:w="3645" w:type="dxa"/>
          </w:tcPr>
          <w:p w14:paraId="6A03C04F" w14:textId="3361E57E" w:rsidR="0096026A" w:rsidRDefault="0096026A">
            <w:r>
              <w:t>Student Name</w:t>
            </w:r>
          </w:p>
        </w:tc>
        <w:tc>
          <w:tcPr>
            <w:tcW w:w="5820" w:type="dxa"/>
          </w:tcPr>
          <w:p w14:paraId="2CF58E5C" w14:textId="77777777" w:rsidR="0096026A" w:rsidRDefault="0096026A"/>
        </w:tc>
      </w:tr>
      <w:tr w:rsidR="0096026A" w14:paraId="452FE332" w14:textId="77777777" w:rsidTr="60DDD976">
        <w:trPr>
          <w:trHeight w:val="292"/>
        </w:trPr>
        <w:tc>
          <w:tcPr>
            <w:tcW w:w="3645" w:type="dxa"/>
          </w:tcPr>
          <w:p w14:paraId="5146EEFF" w14:textId="7013C84E" w:rsidR="0096026A" w:rsidRDefault="0096026A">
            <w:r>
              <w:t>SUID</w:t>
            </w:r>
          </w:p>
        </w:tc>
        <w:tc>
          <w:tcPr>
            <w:tcW w:w="5820" w:type="dxa"/>
          </w:tcPr>
          <w:p w14:paraId="294B8A39" w14:textId="77777777" w:rsidR="0096026A" w:rsidRDefault="0096026A"/>
        </w:tc>
      </w:tr>
    </w:tbl>
    <w:p w14:paraId="597E64BC" w14:textId="56D41DC3" w:rsidR="60DDD976" w:rsidRDefault="60DDD976"/>
    <w:p w14:paraId="02B6951D" w14:textId="76201027" w:rsidR="0096026A" w:rsidRDefault="0096026A">
      <w:r>
        <w:t>Reason for Inquiry</w:t>
      </w:r>
    </w:p>
    <w:p w14:paraId="14F7F92E" w14:textId="7EAEAA94" w:rsidR="0096026A" w:rsidRDefault="425F666B" w:rsidP="60DDD976">
      <w:pPr>
        <w:spacing w:line="360" w:lineRule="auto"/>
      </w:pPr>
      <w:r>
        <w:t>_____</w:t>
      </w:r>
      <w:r w:rsidR="0096026A">
        <w:t xml:space="preserve">Student is suspected of an academic integrity violation in </w:t>
      </w:r>
      <w:r w:rsidR="260CF386">
        <w:t xml:space="preserve">a </w:t>
      </w:r>
      <w:r w:rsidR="0096026A">
        <w:t xml:space="preserve">course </w:t>
      </w:r>
      <w:r w:rsidR="183389B2">
        <w:t xml:space="preserve">(s) </w:t>
      </w:r>
      <w:r w:rsidR="0096026A">
        <w:t xml:space="preserve">I am </w:t>
      </w:r>
      <w:r w:rsidR="15FFE4A5">
        <w:t>teaching</w:t>
      </w:r>
    </w:p>
    <w:p w14:paraId="15D7B64E" w14:textId="3FFF1B54" w:rsidR="0096026A" w:rsidRDefault="4D0E4772" w:rsidP="60DDD976">
      <w:pPr>
        <w:spacing w:line="360" w:lineRule="auto"/>
      </w:pPr>
      <w:r>
        <w:t>_____</w:t>
      </w:r>
      <w:r w:rsidR="0096026A">
        <w:t xml:space="preserve">Student is </w:t>
      </w:r>
      <w:r w:rsidR="0AFA0415">
        <w:t xml:space="preserve">an </w:t>
      </w:r>
      <w:r w:rsidR="0096026A">
        <w:t>advisee and asking advice on suspected academic integrity violation</w:t>
      </w:r>
    </w:p>
    <w:p w14:paraId="614C185E" w14:textId="322EA0BB" w:rsidR="163F201D" w:rsidRDefault="163F201D" w:rsidP="60DDD976">
      <w:pPr>
        <w:spacing w:line="360" w:lineRule="auto"/>
      </w:pPr>
      <w:r>
        <w:t xml:space="preserve">_____Student is seeking your advice on a suspected academic </w:t>
      </w:r>
      <w:r w:rsidR="4C31D955">
        <w:t>integrity violation</w:t>
      </w:r>
    </w:p>
    <w:p w14:paraId="127469A4" w14:textId="5BD46E6B" w:rsidR="0096026A" w:rsidRDefault="7B1A4753" w:rsidP="60DDD976">
      <w:pPr>
        <w:spacing w:line="360" w:lineRule="auto"/>
      </w:pPr>
      <w:r>
        <w:t>_____</w:t>
      </w:r>
      <w:r w:rsidR="0096026A">
        <w:t xml:space="preserve">Discussions with another faculty member suggest prior </w:t>
      </w:r>
      <w:r w:rsidR="4FAB5FBF">
        <w:t xml:space="preserve">academic </w:t>
      </w:r>
      <w:r w:rsidR="0096026A">
        <w:t>integrity violations</w:t>
      </w:r>
    </w:p>
    <w:p w14:paraId="78913E30" w14:textId="596D8B13" w:rsidR="4190DE5D" w:rsidRDefault="753DFDD3" w:rsidP="60DDD976">
      <w:pPr>
        <w:spacing w:line="360" w:lineRule="auto"/>
      </w:pPr>
      <w:r>
        <w:t>_____</w:t>
      </w:r>
      <w:r w:rsidR="4190DE5D">
        <w:t>Study Abroad verification</w:t>
      </w:r>
    </w:p>
    <w:p w14:paraId="10632C4E" w14:textId="45A57C72" w:rsidR="4190DE5D" w:rsidRDefault="739C530C" w:rsidP="60DDD976">
      <w:pPr>
        <w:spacing w:line="360" w:lineRule="auto"/>
      </w:pPr>
      <w:r>
        <w:t>_____</w:t>
      </w:r>
      <w:r w:rsidR="4190DE5D">
        <w:t xml:space="preserve">Honor </w:t>
      </w:r>
      <w:r w:rsidR="6D907A51">
        <w:t>s</w:t>
      </w:r>
      <w:r w:rsidR="4190DE5D">
        <w:t>ociety membership verification</w:t>
      </w:r>
    </w:p>
    <w:p w14:paraId="4138C010" w14:textId="349D6D1F" w:rsidR="0096026A" w:rsidRDefault="7D880FF9" w:rsidP="60DDD976">
      <w:pPr>
        <w:spacing w:line="360" w:lineRule="auto"/>
      </w:pPr>
      <w:r>
        <w:t>_____</w:t>
      </w:r>
      <w:r w:rsidR="0096026A">
        <w:t>Other – Please explain</w:t>
      </w:r>
    </w:p>
    <w:p w14:paraId="7465F5A5" w14:textId="78DB1836" w:rsidR="0096026A" w:rsidRDefault="0096026A" w:rsidP="60DDD976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D769265" w14:textId="2A17795E" w:rsidR="0096026A" w:rsidRDefault="0096026A" w:rsidP="0096026A">
      <w:pPr>
        <w:pStyle w:val="ListParagraph"/>
        <w:pBdr>
          <w:bottom w:val="single" w:sz="12" w:space="1" w:color="auto"/>
          <w:between w:val="single" w:sz="12" w:space="1" w:color="auto"/>
        </w:pBdr>
      </w:pPr>
    </w:p>
    <w:p w14:paraId="4DFAD057" w14:textId="055F5215" w:rsidR="0096026A" w:rsidRDefault="0096026A" w:rsidP="0096026A">
      <w:pPr>
        <w:pStyle w:val="ListParagraph"/>
        <w:pBdr>
          <w:bottom w:val="single" w:sz="12" w:space="1" w:color="auto"/>
          <w:between w:val="single" w:sz="12" w:space="1" w:color="auto"/>
        </w:pBdr>
      </w:pPr>
    </w:p>
    <w:p w14:paraId="26577CE6" w14:textId="1640DFCA" w:rsidR="0096026A" w:rsidRDefault="0096026A" w:rsidP="0096026A">
      <w:pPr>
        <w:pStyle w:val="ListParagraph"/>
        <w:pBdr>
          <w:bottom w:val="single" w:sz="12" w:space="1" w:color="auto"/>
          <w:between w:val="single" w:sz="12" w:space="1" w:color="auto"/>
        </w:pBdr>
      </w:pPr>
    </w:p>
    <w:p w14:paraId="4A9020A3" w14:textId="234E29A2" w:rsidR="0096026A" w:rsidRDefault="0096026A" w:rsidP="0096026A">
      <w:pPr>
        <w:pStyle w:val="ListParagraph"/>
        <w:pBdr>
          <w:bottom w:val="single" w:sz="12" w:space="1" w:color="auto"/>
          <w:between w:val="single" w:sz="12" w:space="1" w:color="auto"/>
        </w:pBdr>
      </w:pPr>
    </w:p>
    <w:p w14:paraId="4BE4CB0A" w14:textId="77777777" w:rsidR="0096026A" w:rsidRDefault="0096026A" w:rsidP="60DDD976">
      <w:pPr>
        <w:pStyle w:val="ListParagraph"/>
        <w:spacing w:line="360" w:lineRule="auto"/>
      </w:pPr>
    </w:p>
    <w:sectPr w:rsidR="009602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B043" w14:textId="77777777" w:rsidR="0089655F" w:rsidRDefault="0089655F" w:rsidP="0089655F">
      <w:pPr>
        <w:spacing w:after="0" w:line="240" w:lineRule="auto"/>
      </w:pPr>
      <w:r>
        <w:separator/>
      </w:r>
    </w:p>
  </w:endnote>
  <w:endnote w:type="continuationSeparator" w:id="0">
    <w:p w14:paraId="33A8986D" w14:textId="77777777" w:rsidR="0089655F" w:rsidRDefault="0089655F" w:rsidP="0089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012A" w14:textId="5B3C8189" w:rsidR="0089655F" w:rsidRPr="0089655F" w:rsidRDefault="0089655F">
    <w:pPr>
      <w:pStyle w:val="Footer"/>
      <w:rPr>
        <w:sz w:val="20"/>
        <w:szCs w:val="20"/>
      </w:rPr>
    </w:pPr>
    <w:r w:rsidRPr="0089655F">
      <w:rPr>
        <w:sz w:val="20"/>
        <w:szCs w:val="20"/>
      </w:rPr>
      <w:t>May 2025</w:t>
    </w:r>
  </w:p>
  <w:p w14:paraId="080BB5E7" w14:textId="77777777" w:rsidR="0089655F" w:rsidRDefault="00896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925A" w14:textId="77777777" w:rsidR="0089655F" w:rsidRDefault="0089655F" w:rsidP="0089655F">
      <w:pPr>
        <w:spacing w:after="0" w:line="240" w:lineRule="auto"/>
      </w:pPr>
      <w:r>
        <w:separator/>
      </w:r>
    </w:p>
  </w:footnote>
  <w:footnote w:type="continuationSeparator" w:id="0">
    <w:p w14:paraId="1D34BC32" w14:textId="77777777" w:rsidR="0089655F" w:rsidRDefault="0089655F" w:rsidP="0089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C052D"/>
    <w:multiLevelType w:val="hybridMultilevel"/>
    <w:tmpl w:val="2DB01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6A"/>
    <w:rsid w:val="00187681"/>
    <w:rsid w:val="005F6613"/>
    <w:rsid w:val="007661CF"/>
    <w:rsid w:val="0089655F"/>
    <w:rsid w:val="0096026A"/>
    <w:rsid w:val="00B16E1C"/>
    <w:rsid w:val="00BC12BE"/>
    <w:rsid w:val="00CD6E96"/>
    <w:rsid w:val="00F03AFC"/>
    <w:rsid w:val="00F20F7B"/>
    <w:rsid w:val="00FD3B77"/>
    <w:rsid w:val="00FD70CD"/>
    <w:rsid w:val="0187862E"/>
    <w:rsid w:val="0223D6D1"/>
    <w:rsid w:val="0AFA0415"/>
    <w:rsid w:val="11DE3AFD"/>
    <w:rsid w:val="153D57B3"/>
    <w:rsid w:val="15FFE4A5"/>
    <w:rsid w:val="163F201D"/>
    <w:rsid w:val="16CB5262"/>
    <w:rsid w:val="17731B56"/>
    <w:rsid w:val="17D0C1E1"/>
    <w:rsid w:val="183389B2"/>
    <w:rsid w:val="1C42F392"/>
    <w:rsid w:val="1EC5797D"/>
    <w:rsid w:val="1EDB3A6A"/>
    <w:rsid w:val="20B7C73B"/>
    <w:rsid w:val="260CF386"/>
    <w:rsid w:val="269A49D8"/>
    <w:rsid w:val="28FC38E3"/>
    <w:rsid w:val="2CB0FB50"/>
    <w:rsid w:val="338CAB78"/>
    <w:rsid w:val="3A310C43"/>
    <w:rsid w:val="4190DE5D"/>
    <w:rsid w:val="425F666B"/>
    <w:rsid w:val="4AD4D9C0"/>
    <w:rsid w:val="4C31D955"/>
    <w:rsid w:val="4D0E4772"/>
    <w:rsid w:val="4FAB5FBF"/>
    <w:rsid w:val="528DE2DE"/>
    <w:rsid w:val="59150581"/>
    <w:rsid w:val="6026B504"/>
    <w:rsid w:val="60DDD976"/>
    <w:rsid w:val="63EC6509"/>
    <w:rsid w:val="6D907A51"/>
    <w:rsid w:val="72301347"/>
    <w:rsid w:val="739C530C"/>
    <w:rsid w:val="753DFDD3"/>
    <w:rsid w:val="7B1A4753"/>
    <w:rsid w:val="7D8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E346"/>
  <w15:chartTrackingRefBased/>
  <w15:docId w15:val="{FD8E29E0-BC5D-4C28-B21F-4CC4792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2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5F"/>
  </w:style>
  <w:style w:type="paragraph" w:styleId="Footer">
    <w:name w:val="footer"/>
    <w:basedOn w:val="Normal"/>
    <w:link w:val="FooterChar"/>
    <w:uiPriority w:val="99"/>
    <w:unhideWhenUsed/>
    <w:rsid w:val="008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51163C102CA41B4C4BD27185A895A" ma:contentTypeVersion="4" ma:contentTypeDescription="Create a new document." ma:contentTypeScope="" ma:versionID="1bb7e5cd945f0a1b0a8369ddc1273661">
  <xsd:schema xmlns:xsd="http://www.w3.org/2001/XMLSchema" xmlns:xs="http://www.w3.org/2001/XMLSchema" xmlns:p="http://schemas.microsoft.com/office/2006/metadata/properties" xmlns:ns2="399fc8ce-d9b9-487c-b171-e4b815ed7fd1" targetNamespace="http://schemas.microsoft.com/office/2006/metadata/properties" ma:root="true" ma:fieldsID="b7bd5eb852da8eb9cce1a0644445dcbd" ns2:_="">
    <xsd:import namespace="399fc8ce-d9b9-487c-b171-e4b815ed7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fc8ce-d9b9-487c-b171-e4b815ed7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0AF54-F4CE-486E-9E95-18A32F69E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fc8ce-d9b9-487c-b171-e4b815ed7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CCE78-79C6-4EB8-901C-B85B30244D32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99fc8ce-d9b9-487c-b171-e4b815ed7f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BA76D8-6D1E-4E7F-9A74-0E7C8AD55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Allison</dc:creator>
  <cp:keywords/>
  <dc:description/>
  <cp:lastModifiedBy>David Douglas</cp:lastModifiedBy>
  <cp:revision>7</cp:revision>
  <dcterms:created xsi:type="dcterms:W3CDTF">2025-05-02T10:10:00Z</dcterms:created>
  <dcterms:modified xsi:type="dcterms:W3CDTF">2025-05-27T19:48:00Z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0x01010002351163C102CA41B4C4BD27185A895A</vt:lpwstr>
  </property>
</Properties>
</file>